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A753" w14:textId="77777777" w:rsidR="006B3B09" w:rsidRPr="0076213C" w:rsidRDefault="006B3B09" w:rsidP="0047121C">
      <w:pPr>
        <w:jc w:val="center"/>
        <w:rPr>
          <w:b/>
        </w:rPr>
      </w:pPr>
    </w:p>
    <w:p w14:paraId="0D525A3F" w14:textId="77777777" w:rsidR="00B21761" w:rsidRPr="0076213C" w:rsidRDefault="00B21761" w:rsidP="0047121C">
      <w:pPr>
        <w:jc w:val="center"/>
        <w:rPr>
          <w:b/>
        </w:rPr>
      </w:pPr>
    </w:p>
    <w:p w14:paraId="464ED7F5" w14:textId="29B7DAD1" w:rsidR="0047121C" w:rsidRPr="0076213C" w:rsidRDefault="0047121C" w:rsidP="0047121C">
      <w:pPr>
        <w:jc w:val="center"/>
        <w:rPr>
          <w:b/>
        </w:rPr>
      </w:pPr>
      <w:r w:rsidRPr="0076213C">
        <w:rPr>
          <w:b/>
        </w:rPr>
        <w:t>ALLEGATO 1 – ISTANZA DI PARTECIPAZIONE</w:t>
      </w:r>
    </w:p>
    <w:p w14:paraId="59BFB043" w14:textId="77777777" w:rsidR="0047121C" w:rsidRPr="0076213C" w:rsidRDefault="0047121C" w:rsidP="0047121C">
      <w:pPr>
        <w:tabs>
          <w:tab w:val="left" w:pos="2220"/>
        </w:tabs>
      </w:pPr>
      <w:r w:rsidRPr="0076213C">
        <w:t xml:space="preserve">                                             (E’ necessario compilare un Modulo All.1 per ogni profilo/candidatura)</w:t>
      </w:r>
    </w:p>
    <w:p w14:paraId="29D9E783" w14:textId="77777777" w:rsidR="0047121C" w:rsidRPr="0076213C" w:rsidRDefault="0047121C" w:rsidP="0047121C">
      <w:pPr>
        <w:jc w:val="right"/>
      </w:pPr>
    </w:p>
    <w:p w14:paraId="27935905" w14:textId="77777777" w:rsidR="0047121C" w:rsidRPr="0076213C" w:rsidRDefault="0047121C" w:rsidP="0047121C">
      <w:pPr>
        <w:jc w:val="center"/>
      </w:pPr>
      <w:r w:rsidRPr="0076213C">
        <w:t xml:space="preserve">                                                                                                 Al Dirigente Scolastico</w:t>
      </w:r>
    </w:p>
    <w:p w14:paraId="5ACAD2C8" w14:textId="7517EA37" w:rsidR="0047121C" w:rsidRPr="0076213C" w:rsidRDefault="0047121C" w:rsidP="00290FA7">
      <w:pPr>
        <w:tabs>
          <w:tab w:val="left" w:pos="3686"/>
        </w:tabs>
        <w:jc w:val="right"/>
      </w:pPr>
      <w:r w:rsidRPr="0076213C">
        <w:t xml:space="preserve">                                                                                                 Istituto </w:t>
      </w:r>
      <w:proofErr w:type="gramStart"/>
      <w:r w:rsidRPr="0076213C">
        <w:t xml:space="preserve">Comprensivo </w:t>
      </w:r>
      <w:r w:rsidR="00812A94" w:rsidRPr="0076213C">
        <w:t xml:space="preserve"> “</w:t>
      </w:r>
      <w:proofErr w:type="gramEnd"/>
      <w:r w:rsidR="00290FA7" w:rsidRPr="0076213C">
        <w:t>San Tommaso D’Aquino</w:t>
      </w:r>
      <w:r w:rsidRPr="0076213C">
        <w:t>”</w:t>
      </w:r>
      <w:r w:rsidR="00290FA7" w:rsidRPr="0076213C">
        <w:t xml:space="preserve"> - Grottaminarda</w:t>
      </w:r>
      <w:r w:rsidRPr="0076213C">
        <w:t xml:space="preserve"> </w:t>
      </w:r>
    </w:p>
    <w:p w14:paraId="320524D0" w14:textId="41E6E72A" w:rsidR="0047121C" w:rsidRPr="0076213C" w:rsidRDefault="0047121C" w:rsidP="0047121C">
      <w:pPr>
        <w:jc w:val="center"/>
      </w:pPr>
      <w:r w:rsidRPr="0076213C">
        <w:t xml:space="preserve">                                                                                              </w:t>
      </w:r>
    </w:p>
    <w:p w14:paraId="702A9973" w14:textId="77777777" w:rsidR="0047121C" w:rsidRPr="0076213C" w:rsidRDefault="0047121C" w:rsidP="0047121C">
      <w:pPr>
        <w:jc w:val="both"/>
        <w:rPr>
          <w:b/>
          <w:u w:val="single"/>
        </w:rPr>
      </w:pPr>
    </w:p>
    <w:p w14:paraId="2D4DC897" w14:textId="4E560F2F" w:rsidR="0047121C" w:rsidRPr="0076213C" w:rsidRDefault="0047121C" w:rsidP="0047121C">
      <w:pPr>
        <w:jc w:val="both"/>
        <w:rPr>
          <w:b/>
          <w:i/>
        </w:rPr>
      </w:pPr>
      <w:r w:rsidRPr="0076213C">
        <w:rPr>
          <w:b/>
          <w:u w:val="single"/>
        </w:rPr>
        <w:t>OGGETTO</w:t>
      </w:r>
      <w:r w:rsidRPr="0076213C">
        <w:rPr>
          <w:b/>
        </w:rPr>
        <w:t xml:space="preserve">: Istanza di partecipazione per il reclutamento di personale interno per la formazione di graduatorie per l’eventuale conferimento di incarico di </w:t>
      </w:r>
      <w:r w:rsidRPr="0076213C">
        <w:rPr>
          <w:b/>
          <w:i/>
        </w:rPr>
        <w:t>Esperto</w:t>
      </w:r>
      <w:r w:rsidR="00290FA7" w:rsidRPr="0076213C">
        <w:rPr>
          <w:b/>
          <w:i/>
        </w:rPr>
        <w:t>,</w:t>
      </w:r>
      <w:r w:rsidRPr="0076213C">
        <w:rPr>
          <w:b/>
          <w:i/>
        </w:rPr>
        <w:t xml:space="preserve"> Tutor d’aula</w:t>
      </w:r>
      <w:r w:rsidR="00290FA7" w:rsidRPr="0076213C">
        <w:rPr>
          <w:b/>
          <w:i/>
        </w:rPr>
        <w:t xml:space="preserve"> e figura di supporto</w:t>
      </w:r>
      <w:r w:rsidRPr="0076213C">
        <w:rPr>
          <w:b/>
          <w:i/>
        </w:rPr>
        <w:t xml:space="preserve"> </w:t>
      </w:r>
    </w:p>
    <w:p w14:paraId="45EED968" w14:textId="3323BAF2" w:rsidR="00B67E80" w:rsidRPr="00C54996" w:rsidRDefault="00B67E80" w:rsidP="00B67E80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  <w:sz w:val="23"/>
          <w:szCs w:val="23"/>
        </w:rPr>
        <w:t xml:space="preserve">Progetto - </w:t>
      </w:r>
      <w:r w:rsidRPr="0060185F">
        <w:rPr>
          <w:b/>
          <w:bCs/>
          <w:sz w:val="23"/>
          <w:szCs w:val="23"/>
        </w:rPr>
        <w:t>Agenda Sud</w:t>
      </w:r>
      <w:r>
        <w:rPr>
          <w:b/>
          <w:bCs/>
          <w:sz w:val="23"/>
          <w:szCs w:val="23"/>
        </w:rPr>
        <w:t xml:space="preserve"> -</w:t>
      </w:r>
      <w:r w:rsidRPr="0060185F">
        <w:rPr>
          <w:b/>
          <w:bCs/>
          <w:sz w:val="23"/>
          <w:szCs w:val="23"/>
        </w:rPr>
        <w:t xml:space="preserve"> Destinazione di risorse per interventi integrati di riduzione della dispersione scolastica nelle regioni del Mezzogiorno, nell’ambito della linea di investimento 1.4. “</w:t>
      </w:r>
      <w:r w:rsidRPr="0060185F">
        <w:rPr>
          <w:b/>
          <w:bCs/>
          <w:i/>
          <w:iCs/>
          <w:sz w:val="23"/>
          <w:szCs w:val="23"/>
        </w:rPr>
        <w:t>Intervento straordinario finalizzato alla riduzione dei divari territoriali nella scuola secondaria di primo e secondo grado e alla lotta alla dispersione scolastica</w:t>
      </w:r>
      <w:r w:rsidRPr="0060185F">
        <w:rPr>
          <w:b/>
          <w:bCs/>
          <w:sz w:val="23"/>
          <w:szCs w:val="23"/>
        </w:rPr>
        <w:t xml:space="preserve">” di cui alla Missione 4 – Componente 1 – del Piano nazionale di ripresa e resilienza, finanziato dall’Unione europea – </w:t>
      </w:r>
      <w:proofErr w:type="spellStart"/>
      <w:r w:rsidRPr="0060185F">
        <w:rPr>
          <w:b/>
          <w:bCs/>
          <w:sz w:val="23"/>
          <w:szCs w:val="23"/>
        </w:rPr>
        <w:t>Next</w:t>
      </w:r>
      <w:proofErr w:type="spellEnd"/>
      <w:r w:rsidRPr="0060185F">
        <w:rPr>
          <w:b/>
          <w:bCs/>
          <w:sz w:val="23"/>
          <w:szCs w:val="23"/>
        </w:rPr>
        <w:t xml:space="preserve"> Generation EU, del Programma Operativo Nazionale “</w:t>
      </w:r>
      <w:r w:rsidRPr="0060185F">
        <w:rPr>
          <w:b/>
          <w:bCs/>
          <w:i/>
          <w:iCs/>
          <w:sz w:val="23"/>
          <w:szCs w:val="23"/>
        </w:rPr>
        <w:t>Per la scuola – Competenze e ambienti per l’apprendimento</w:t>
      </w:r>
      <w:r w:rsidRPr="0060185F">
        <w:rPr>
          <w:b/>
          <w:bCs/>
          <w:sz w:val="23"/>
          <w:szCs w:val="23"/>
        </w:rPr>
        <w:t>” 2014-2020, in attuazione del regolamento (UE) 2013/1303, e del Programma Nazionale “</w:t>
      </w:r>
      <w:r w:rsidRPr="0060185F">
        <w:rPr>
          <w:b/>
          <w:bCs/>
          <w:i/>
          <w:iCs/>
          <w:sz w:val="23"/>
          <w:szCs w:val="23"/>
        </w:rPr>
        <w:t>PN Scuola e competenze 2021-2027</w:t>
      </w:r>
      <w:r w:rsidRPr="0060185F">
        <w:rPr>
          <w:b/>
          <w:bCs/>
          <w:sz w:val="23"/>
          <w:szCs w:val="23"/>
        </w:rPr>
        <w:t>”, in attuazione del regolamento (UE) 2021/1060.</w:t>
      </w:r>
    </w:p>
    <w:p w14:paraId="77173841" w14:textId="77777777" w:rsidR="00B67E80" w:rsidRPr="00C54996" w:rsidRDefault="00B67E80" w:rsidP="00B67E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D60EC6" w14:textId="77777777" w:rsidR="00B67E80" w:rsidRPr="00A51B34" w:rsidRDefault="00B67E80" w:rsidP="00B67E80">
      <w:pPr>
        <w:pStyle w:val="Default"/>
        <w:rPr>
          <w:sz w:val="23"/>
          <w:szCs w:val="23"/>
        </w:rPr>
      </w:pPr>
      <w:r w:rsidRPr="00C54996">
        <w:rPr>
          <w:rFonts w:ascii="Arial" w:hAnsi="Arial" w:cs="Arial"/>
          <w:sz w:val="22"/>
          <w:szCs w:val="22"/>
        </w:rPr>
        <w:t xml:space="preserve">Avviso pubblico </w:t>
      </w:r>
      <w:proofErr w:type="spellStart"/>
      <w:r w:rsidRPr="00C54996">
        <w:rPr>
          <w:rFonts w:ascii="Arial" w:hAnsi="Arial" w:cs="Arial"/>
          <w:sz w:val="22"/>
          <w:szCs w:val="22"/>
        </w:rPr>
        <w:t>prot</w:t>
      </w:r>
      <w:proofErr w:type="spellEnd"/>
      <w:r w:rsidRPr="00C54996">
        <w:rPr>
          <w:rFonts w:ascii="Arial" w:hAnsi="Arial" w:cs="Arial"/>
          <w:sz w:val="22"/>
          <w:szCs w:val="22"/>
        </w:rPr>
        <w:t xml:space="preserve">. n. </w:t>
      </w:r>
      <w:r>
        <w:rPr>
          <w:rFonts w:ascii="Arial" w:hAnsi="Arial" w:cs="Arial"/>
          <w:sz w:val="22"/>
          <w:szCs w:val="22"/>
        </w:rPr>
        <w:t xml:space="preserve">176 </w:t>
      </w:r>
      <w:r w:rsidRPr="006C4BD0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30</w:t>
      </w:r>
      <w:r w:rsidRPr="006C4BD0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8</w:t>
      </w:r>
      <w:r w:rsidRPr="006C4BD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C54996">
        <w:rPr>
          <w:rFonts w:ascii="Arial" w:hAnsi="Arial" w:cs="Arial"/>
          <w:sz w:val="22"/>
          <w:szCs w:val="22"/>
        </w:rPr>
        <w:t xml:space="preserve"> – </w:t>
      </w:r>
      <w:r w:rsidRPr="00A51B34">
        <w:rPr>
          <w:sz w:val="23"/>
          <w:szCs w:val="23"/>
        </w:rPr>
        <w:t xml:space="preserve">Missione 4 – Componente 1 – Investimento 1.4 del PNRR, </w:t>
      </w:r>
    </w:p>
    <w:p w14:paraId="3F0190D4" w14:textId="77777777" w:rsidR="00B67E80" w:rsidRPr="00A51B34" w:rsidRDefault="00B67E80" w:rsidP="00B67E80">
      <w:pPr>
        <w:pStyle w:val="Default"/>
        <w:rPr>
          <w:sz w:val="23"/>
          <w:szCs w:val="23"/>
        </w:rPr>
      </w:pPr>
      <w:r w:rsidRPr="00C54996">
        <w:rPr>
          <w:rFonts w:ascii="Arial" w:hAnsi="Arial" w:cs="Arial"/>
          <w:sz w:val="22"/>
          <w:szCs w:val="22"/>
        </w:rPr>
        <w:t>Realizzazione di percorsi educativi volti a</w:t>
      </w:r>
      <w:r>
        <w:rPr>
          <w:rFonts w:ascii="Arial" w:hAnsi="Arial" w:cs="Arial"/>
          <w:sz w:val="22"/>
          <w:szCs w:val="22"/>
        </w:rPr>
        <w:t xml:space="preserve"> potenziare </w:t>
      </w:r>
      <w:r w:rsidRPr="00C54996">
        <w:rPr>
          <w:rFonts w:ascii="Arial" w:hAnsi="Arial" w:cs="Arial"/>
          <w:sz w:val="22"/>
          <w:szCs w:val="22"/>
        </w:rPr>
        <w:t xml:space="preserve">le competenze </w:t>
      </w:r>
      <w:r>
        <w:rPr>
          <w:rFonts w:ascii="Arial" w:hAnsi="Arial" w:cs="Arial"/>
          <w:sz w:val="22"/>
          <w:szCs w:val="22"/>
        </w:rPr>
        <w:t>di base e</w:t>
      </w:r>
      <w:r w:rsidRPr="00A51B34">
        <w:rPr>
          <w:sz w:val="23"/>
          <w:szCs w:val="23"/>
        </w:rPr>
        <w:t xml:space="preserve"> contrastare la dispersione scolastica</w:t>
      </w:r>
      <w:r>
        <w:rPr>
          <w:sz w:val="23"/>
          <w:szCs w:val="23"/>
        </w:rPr>
        <w:t>.</w:t>
      </w:r>
      <w:r w:rsidRPr="00A51B34">
        <w:rPr>
          <w:sz w:val="23"/>
          <w:szCs w:val="23"/>
        </w:rPr>
        <w:t xml:space="preserve"> </w:t>
      </w:r>
    </w:p>
    <w:p w14:paraId="3A1DF91F" w14:textId="77777777" w:rsidR="00B67E80" w:rsidRPr="00C54996" w:rsidRDefault="00B67E80" w:rsidP="00B67E80">
      <w:pPr>
        <w:jc w:val="both"/>
        <w:rPr>
          <w:rFonts w:ascii="Arial" w:hAnsi="Arial" w:cs="Arial"/>
          <w:sz w:val="22"/>
          <w:szCs w:val="22"/>
        </w:rPr>
      </w:pPr>
    </w:p>
    <w:p w14:paraId="10C070D9" w14:textId="77777777" w:rsidR="00B67E80" w:rsidRPr="00C54996" w:rsidRDefault="00B67E80" w:rsidP="00B67E8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B5E9A8" w14:textId="77777777" w:rsidR="00B67E80" w:rsidRDefault="00B67E80" w:rsidP="00B67E80">
      <w:pPr>
        <w:autoSpaceDE w:val="0"/>
        <w:autoSpaceDN w:val="0"/>
        <w:adjustRightInd w:val="0"/>
        <w:rPr>
          <w:color w:val="212529"/>
        </w:rPr>
      </w:pPr>
      <w:r w:rsidRPr="00C54996">
        <w:rPr>
          <w:rFonts w:ascii="Arial" w:hAnsi="Arial" w:cs="Arial"/>
          <w:b/>
          <w:sz w:val="22"/>
          <w:szCs w:val="22"/>
        </w:rPr>
        <w:t>Progetto</w:t>
      </w:r>
      <w:r>
        <w:rPr>
          <w:rFonts w:ascii="Arial" w:hAnsi="Arial" w:cs="Arial"/>
          <w:sz w:val="22"/>
          <w:szCs w:val="22"/>
        </w:rPr>
        <w:t xml:space="preserve"> </w:t>
      </w:r>
      <w:r w:rsidRPr="00D20209">
        <w:rPr>
          <w:color w:val="212529"/>
        </w:rPr>
        <w:t>M1</w:t>
      </w:r>
      <w:r>
        <w:rPr>
          <w:color w:val="212529"/>
        </w:rPr>
        <w:t>C1</w:t>
      </w:r>
      <w:r w:rsidRPr="00D20209">
        <w:rPr>
          <w:color w:val="212529"/>
        </w:rPr>
        <w:t>-</w:t>
      </w:r>
      <w:r>
        <w:rPr>
          <w:color w:val="212529"/>
        </w:rPr>
        <w:t xml:space="preserve">26I1.1-Migrazione versi Polo Strategico Nazionale T2 - </w:t>
      </w:r>
      <w:r w:rsidRPr="00E45025">
        <w:rPr>
          <w:color w:val="212529"/>
        </w:rPr>
        <w:t>Codice Piano: 1091396</w:t>
      </w:r>
    </w:p>
    <w:p w14:paraId="7AD1AE0A" w14:textId="77777777" w:rsidR="00B67E80" w:rsidRPr="000B6F71" w:rsidRDefault="00B67E80" w:rsidP="00B67E8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4996">
        <w:rPr>
          <w:rFonts w:ascii="Arial" w:hAnsi="Arial" w:cs="Arial"/>
          <w:sz w:val="22"/>
          <w:szCs w:val="22"/>
        </w:rPr>
        <w:t xml:space="preserve">- CUP </w:t>
      </w:r>
      <w:r w:rsidRPr="00270C79">
        <w:rPr>
          <w:rFonts w:eastAsia="FreeSans"/>
        </w:rPr>
        <w:t>G6</w:t>
      </w:r>
      <w:r>
        <w:rPr>
          <w:rFonts w:eastAsia="FreeSans"/>
        </w:rPr>
        <w:t>9I23001920006</w:t>
      </w:r>
    </w:p>
    <w:p w14:paraId="1C150D6B" w14:textId="77777777" w:rsidR="0047121C" w:rsidRPr="0076213C" w:rsidRDefault="0047121C" w:rsidP="0047121C">
      <w:pPr>
        <w:pStyle w:val="Default"/>
        <w:jc w:val="both"/>
      </w:pPr>
    </w:p>
    <w:p w14:paraId="135F3319" w14:textId="77777777" w:rsidR="0047121C" w:rsidRPr="0076213C" w:rsidRDefault="0047121C" w:rsidP="0047121C">
      <w:pPr>
        <w:autoSpaceDE w:val="0"/>
        <w:jc w:val="both"/>
        <w:rPr>
          <w:b/>
        </w:rPr>
      </w:pPr>
    </w:p>
    <w:p w14:paraId="4637FC41" w14:textId="77777777" w:rsidR="0047121C" w:rsidRPr="0076213C" w:rsidRDefault="0047121C" w:rsidP="0047121C">
      <w:pPr>
        <w:jc w:val="both"/>
      </w:pPr>
      <w:r w:rsidRPr="0076213C">
        <w:t>Il / La sottoscritto / a ______________________________________________________________</w:t>
      </w:r>
    </w:p>
    <w:p w14:paraId="6CD52FF7" w14:textId="77777777" w:rsidR="0047121C" w:rsidRPr="0076213C" w:rsidRDefault="0047121C" w:rsidP="0047121C">
      <w:pPr>
        <w:jc w:val="both"/>
      </w:pPr>
    </w:p>
    <w:p w14:paraId="499DF537" w14:textId="77777777" w:rsidR="0047121C" w:rsidRPr="0076213C" w:rsidRDefault="0047121C" w:rsidP="0047121C">
      <w:pPr>
        <w:jc w:val="both"/>
      </w:pPr>
      <w:proofErr w:type="gramStart"/>
      <w:r w:rsidRPr="0076213C">
        <w:t>nato</w:t>
      </w:r>
      <w:proofErr w:type="gramEnd"/>
      <w:r w:rsidRPr="0076213C">
        <w:t xml:space="preserve"> / a _______________________________________, </w:t>
      </w:r>
      <w:proofErr w:type="spellStart"/>
      <w:r w:rsidRPr="0076213C">
        <w:t>prov</w:t>
      </w:r>
      <w:proofErr w:type="spellEnd"/>
      <w:r w:rsidRPr="0076213C">
        <w:t xml:space="preserve">. ____________ il _______________ </w:t>
      </w:r>
    </w:p>
    <w:p w14:paraId="4BD51AC4" w14:textId="77777777" w:rsidR="0047121C" w:rsidRPr="0076213C" w:rsidRDefault="0047121C" w:rsidP="0047121C">
      <w:pPr>
        <w:jc w:val="both"/>
      </w:pPr>
    </w:p>
    <w:p w14:paraId="4970BE99" w14:textId="77777777" w:rsidR="0047121C" w:rsidRPr="0076213C" w:rsidRDefault="0047121C" w:rsidP="0047121C">
      <w:pPr>
        <w:jc w:val="both"/>
      </w:pPr>
      <w:r w:rsidRPr="0076213C">
        <w:t xml:space="preserve">C.F.____________________________ residente a ___________________________, </w:t>
      </w:r>
      <w:proofErr w:type="spellStart"/>
      <w:r w:rsidRPr="0076213C">
        <w:t>prov</w:t>
      </w:r>
      <w:proofErr w:type="spellEnd"/>
      <w:r w:rsidRPr="0076213C">
        <w:t xml:space="preserve">. ______, </w:t>
      </w:r>
    </w:p>
    <w:p w14:paraId="054CD4EB" w14:textId="77777777" w:rsidR="0047121C" w:rsidRPr="0076213C" w:rsidRDefault="0047121C" w:rsidP="0047121C">
      <w:pPr>
        <w:jc w:val="both"/>
      </w:pPr>
    </w:p>
    <w:p w14:paraId="6F90ECF9" w14:textId="77777777" w:rsidR="0047121C" w:rsidRPr="0076213C" w:rsidRDefault="0047121C" w:rsidP="0047121C">
      <w:pPr>
        <w:jc w:val="both"/>
      </w:pPr>
      <w:proofErr w:type="gramStart"/>
      <w:r w:rsidRPr="0076213C">
        <w:t>indirizzo</w:t>
      </w:r>
      <w:proofErr w:type="gramEnd"/>
      <w:r w:rsidRPr="0076213C">
        <w:t xml:space="preserve">_____________________________________ n. civico _________ </w:t>
      </w:r>
      <w:proofErr w:type="spellStart"/>
      <w:r w:rsidRPr="0076213C">
        <w:t>cap</w:t>
      </w:r>
      <w:proofErr w:type="spellEnd"/>
      <w:r w:rsidRPr="0076213C">
        <w:t xml:space="preserve"> _____________, n. </w:t>
      </w:r>
    </w:p>
    <w:p w14:paraId="25DFEFBD" w14:textId="77777777" w:rsidR="0047121C" w:rsidRPr="0076213C" w:rsidRDefault="0047121C" w:rsidP="0047121C">
      <w:pPr>
        <w:jc w:val="both"/>
      </w:pPr>
    </w:p>
    <w:p w14:paraId="1AFCF310" w14:textId="77777777" w:rsidR="0047121C" w:rsidRPr="0076213C" w:rsidRDefault="0047121C" w:rsidP="0047121C">
      <w:pPr>
        <w:jc w:val="both"/>
      </w:pPr>
      <w:proofErr w:type="spellStart"/>
      <w:r w:rsidRPr="0076213C">
        <w:t>tel</w:t>
      </w:r>
      <w:proofErr w:type="spellEnd"/>
      <w:r w:rsidRPr="0076213C">
        <w:t>._________________</w:t>
      </w:r>
      <w:proofErr w:type="spellStart"/>
      <w:r w:rsidRPr="0076213C">
        <w:t>cell</w:t>
      </w:r>
      <w:proofErr w:type="spellEnd"/>
      <w:r w:rsidRPr="0076213C">
        <w:t xml:space="preserve">__________________________________, n. fax _________________ </w:t>
      </w:r>
    </w:p>
    <w:p w14:paraId="750578A3" w14:textId="77777777" w:rsidR="0047121C" w:rsidRPr="0076213C" w:rsidRDefault="0047121C" w:rsidP="0047121C">
      <w:pPr>
        <w:jc w:val="both"/>
      </w:pPr>
    </w:p>
    <w:p w14:paraId="6DF1FE85" w14:textId="77777777" w:rsidR="0047121C" w:rsidRPr="0076213C" w:rsidRDefault="0047121C" w:rsidP="0047121C">
      <w:pPr>
        <w:jc w:val="both"/>
      </w:pPr>
      <w:proofErr w:type="gramStart"/>
      <w:r w:rsidRPr="0076213C">
        <w:t>e-mail</w:t>
      </w:r>
      <w:proofErr w:type="gramEnd"/>
      <w:r w:rsidRPr="0076213C">
        <w:t xml:space="preserve"> __________________________________________________________________________</w:t>
      </w:r>
    </w:p>
    <w:p w14:paraId="77BE3783" w14:textId="77777777" w:rsidR="0047121C" w:rsidRPr="0076213C" w:rsidRDefault="0047121C" w:rsidP="0047121C"/>
    <w:p w14:paraId="57649EE4" w14:textId="503AA568" w:rsidR="0047121C" w:rsidRPr="0076213C" w:rsidRDefault="0047121C" w:rsidP="0047121C">
      <w:pPr>
        <w:rPr>
          <w:i/>
        </w:rPr>
      </w:pPr>
      <w:proofErr w:type="gramStart"/>
      <w:r w:rsidRPr="0076213C">
        <w:t>in</w:t>
      </w:r>
      <w:proofErr w:type="gramEnd"/>
      <w:r w:rsidRPr="0076213C">
        <w:t xml:space="preserve"> servizio, nel corrente </w:t>
      </w:r>
      <w:proofErr w:type="spellStart"/>
      <w:r w:rsidRPr="0076213C">
        <w:t>a.s.</w:t>
      </w:r>
      <w:proofErr w:type="spellEnd"/>
      <w:r w:rsidRPr="0076213C">
        <w:t xml:space="preserve"> 202</w:t>
      </w:r>
      <w:r w:rsidR="00E45025">
        <w:t>3</w:t>
      </w:r>
      <w:r w:rsidRPr="0076213C">
        <w:t>/202</w:t>
      </w:r>
      <w:r w:rsidR="00E45025">
        <w:t>4</w:t>
      </w:r>
      <w:r w:rsidRPr="0076213C">
        <w:t>, presso l’Istituto Comprensivo ”</w:t>
      </w:r>
      <w:r w:rsidR="00DD3D09" w:rsidRPr="0076213C">
        <w:t xml:space="preserve">San Tommaso D’Aquino </w:t>
      </w:r>
      <w:r w:rsidRPr="0076213C">
        <w:t>” di</w:t>
      </w:r>
      <w:r w:rsidR="00A076A0" w:rsidRPr="0076213C">
        <w:t xml:space="preserve"> </w:t>
      </w:r>
      <w:r w:rsidR="00DD3D09" w:rsidRPr="0076213C">
        <w:t>Grottaminarda</w:t>
      </w:r>
      <w:r w:rsidRPr="0076213C">
        <w:t xml:space="preserve">,  Ordine di scuola ___________________________________________in qualità di docente T.I. / T.D </w:t>
      </w:r>
      <w:r w:rsidRPr="0076213C">
        <w:rPr>
          <w:i/>
        </w:rPr>
        <w:t>(cancellare la nove che non interessa).</w:t>
      </w:r>
    </w:p>
    <w:p w14:paraId="4A3065DF" w14:textId="77777777" w:rsidR="0047121C" w:rsidRPr="0076213C" w:rsidRDefault="0047121C" w:rsidP="0047121C">
      <w:pPr>
        <w:jc w:val="center"/>
        <w:rPr>
          <w:b/>
        </w:rPr>
      </w:pPr>
    </w:p>
    <w:p w14:paraId="3DC0FC12" w14:textId="77777777" w:rsidR="0047121C" w:rsidRPr="0076213C" w:rsidRDefault="0047121C" w:rsidP="0047121C">
      <w:pPr>
        <w:jc w:val="center"/>
        <w:rPr>
          <w:b/>
        </w:rPr>
      </w:pPr>
      <w:r w:rsidRPr="0076213C">
        <w:rPr>
          <w:b/>
        </w:rPr>
        <w:t>CHIEDE</w:t>
      </w:r>
    </w:p>
    <w:p w14:paraId="2F931322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3851DBF7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Di essere ammesso/a alla procedura di selezione per il reclutamento di personale interno per il conferimento di incarico di:</w:t>
      </w:r>
    </w:p>
    <w:p w14:paraId="377059B0" w14:textId="77777777" w:rsidR="0047121C" w:rsidRPr="0076213C" w:rsidRDefault="0047121C" w:rsidP="0047121C">
      <w:pPr>
        <w:tabs>
          <w:tab w:val="right" w:pos="1134"/>
          <w:tab w:val="left" w:pos="1276"/>
        </w:tabs>
        <w:ind w:left="60"/>
        <w:jc w:val="both"/>
      </w:pPr>
    </w:p>
    <w:p w14:paraId="6C2D8F4C" w14:textId="77777777" w:rsidR="0047121C" w:rsidRPr="0076213C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t xml:space="preserve">ESPERTO </w:t>
      </w:r>
    </w:p>
    <w:p w14:paraId="2ADF5910" w14:textId="77777777" w:rsidR="0047121C" w:rsidRPr="0076213C" w:rsidRDefault="0047121C" w:rsidP="0047121C">
      <w:pPr>
        <w:tabs>
          <w:tab w:val="right" w:pos="1134"/>
          <w:tab w:val="left" w:pos="1276"/>
        </w:tabs>
        <w:ind w:left="780"/>
        <w:jc w:val="both"/>
      </w:pPr>
    </w:p>
    <w:p w14:paraId="5568776E" w14:textId="77777777" w:rsidR="0047121C" w:rsidRPr="0076213C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lastRenderedPageBreak/>
        <w:t>TUTOR D’AULA</w:t>
      </w:r>
    </w:p>
    <w:p w14:paraId="6CE723E1" w14:textId="77777777" w:rsidR="00A076A0" w:rsidRPr="0076213C" w:rsidRDefault="00A076A0" w:rsidP="00A076A0">
      <w:pPr>
        <w:pStyle w:val="Paragrafoelenco"/>
        <w:rPr>
          <w:b/>
        </w:rPr>
      </w:pPr>
    </w:p>
    <w:p w14:paraId="73D27BE0" w14:textId="5442A6F6" w:rsidR="00A076A0" w:rsidRPr="0076213C" w:rsidRDefault="00A076A0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t>FIGURA DI SUPPORTO</w:t>
      </w:r>
    </w:p>
    <w:p w14:paraId="23BA8EC7" w14:textId="77777777" w:rsidR="0047121C" w:rsidRPr="0076213C" w:rsidRDefault="0047121C" w:rsidP="0047121C">
      <w:pPr>
        <w:pStyle w:val="Paragrafoelenco"/>
        <w:rPr>
          <w:b/>
        </w:rPr>
      </w:pPr>
    </w:p>
    <w:p w14:paraId="47043DA3" w14:textId="487AFE77" w:rsidR="0047121C" w:rsidRPr="0076213C" w:rsidRDefault="0047121C" w:rsidP="0047121C">
      <w:pPr>
        <w:rPr>
          <w:b/>
        </w:rPr>
      </w:pPr>
      <w:r w:rsidRPr="0076213C">
        <w:t xml:space="preserve">Per i seguenti moduli del </w:t>
      </w:r>
      <w:r w:rsidRPr="0076213C">
        <w:rPr>
          <w:rFonts w:eastAsia="Calibri"/>
          <w:b/>
        </w:rPr>
        <w:t>Progetto “</w:t>
      </w:r>
      <w:r w:rsidR="00E45025">
        <w:rPr>
          <w:rFonts w:eastAsia="Calibri"/>
          <w:b/>
        </w:rPr>
        <w:t>Integrazione e potenziamento</w:t>
      </w:r>
      <w:r w:rsidRPr="0076213C">
        <w:rPr>
          <w:rFonts w:eastAsia="Calibri"/>
        </w:rPr>
        <w:t xml:space="preserve">” </w:t>
      </w:r>
      <w:r w:rsidRPr="0076213C">
        <w:t xml:space="preserve">Cod. identificativo </w:t>
      </w:r>
      <w:r w:rsidR="008E0E1D" w:rsidRPr="0076213C">
        <w:rPr>
          <w:b/>
        </w:rPr>
        <w:t>10.</w:t>
      </w:r>
      <w:r w:rsidR="001D2C03">
        <w:rPr>
          <w:b/>
        </w:rPr>
        <w:t>2</w:t>
      </w:r>
      <w:r w:rsidR="008E0E1D" w:rsidRPr="0076213C">
        <w:rPr>
          <w:b/>
        </w:rPr>
        <w:t>.</w:t>
      </w:r>
      <w:r w:rsidR="001D2C03">
        <w:rPr>
          <w:b/>
        </w:rPr>
        <w:t>2.</w:t>
      </w:r>
      <w:r w:rsidR="008E0E1D" w:rsidRPr="0076213C">
        <w:rPr>
          <w:b/>
        </w:rPr>
        <w:t>A-</w:t>
      </w:r>
      <w:r w:rsidR="008E0E1D" w:rsidRPr="0076213C">
        <w:rPr>
          <w:b/>
          <w:bCs/>
          <w:color w:val="000000"/>
          <w:lang w:eastAsia="zh-CN"/>
        </w:rPr>
        <w:t xml:space="preserve"> </w:t>
      </w:r>
      <w:r w:rsidR="001D2C03">
        <w:rPr>
          <w:b/>
          <w:bCs/>
          <w:color w:val="000000"/>
          <w:lang w:eastAsia="zh-CN"/>
        </w:rPr>
        <w:t>Codice piano 1091396</w:t>
      </w:r>
    </w:p>
    <w:p w14:paraId="08BD6BC9" w14:textId="77777777" w:rsidR="0047121C" w:rsidRPr="0076213C" w:rsidRDefault="0047121C" w:rsidP="0047121C">
      <w:pPr>
        <w:rPr>
          <w:b/>
        </w:rPr>
      </w:pPr>
    </w:p>
    <w:p w14:paraId="43384FC4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Mate….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magica - </w:t>
      </w:r>
      <w:r w:rsidRPr="006A77CD">
        <w:rPr>
          <w:rFonts w:ascii="Arial" w:hAnsi="Arial" w:cs="Arial"/>
          <w:b/>
          <w:sz w:val="22"/>
          <w:szCs w:val="22"/>
        </w:rPr>
        <w:t xml:space="preserve"> </w:t>
      </w:r>
      <w:r w:rsidRPr="006A77CD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6258E080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Matematica in gioco</w:t>
      </w:r>
      <w:r w:rsidRPr="006A77CD">
        <w:rPr>
          <w:rFonts w:ascii="Arial" w:hAnsi="Arial" w:cs="Arial"/>
          <w:b/>
          <w:sz w:val="22"/>
          <w:szCs w:val="22"/>
        </w:rPr>
        <w:t xml:space="preserve"> </w:t>
      </w:r>
      <w:r w:rsidRPr="006A77CD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06A98797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Siamo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logici </w:t>
      </w:r>
      <w:r w:rsidRPr="006A77CD">
        <w:rPr>
          <w:rFonts w:ascii="Arial" w:hAnsi="Arial" w:cs="Arial"/>
          <w:b/>
          <w:sz w:val="22"/>
          <w:szCs w:val="22"/>
        </w:rPr>
        <w:t xml:space="preserve"> </w:t>
      </w:r>
      <w:r w:rsidRPr="006A77CD">
        <w:rPr>
          <w:rFonts w:ascii="Arial" w:hAnsi="Arial" w:cs="Arial"/>
          <w:b/>
          <w:color w:val="000000"/>
          <w:sz w:val="22"/>
          <w:szCs w:val="22"/>
        </w:rPr>
        <w:t>(</w:t>
      </w:r>
      <w:proofErr w:type="gramEnd"/>
      <w:r w:rsidRPr="006A77CD">
        <w:rPr>
          <w:rFonts w:ascii="Arial" w:hAnsi="Arial" w:cs="Arial"/>
          <w:b/>
          <w:color w:val="000000"/>
          <w:sz w:val="22"/>
          <w:szCs w:val="22"/>
        </w:rPr>
        <w:t>30 ore)</w:t>
      </w:r>
    </w:p>
    <w:p w14:paraId="30C34D5A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English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is</w:t>
      </w:r>
      <w:proofErr w:type="spellEnd"/>
      <w:r>
        <w:rPr>
          <w:rFonts w:ascii="Arial" w:hAnsi="Arial" w:cs="Arial"/>
          <w:b/>
          <w:sz w:val="22"/>
          <w:szCs w:val="22"/>
        </w:rPr>
        <w:t>….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proofErr w:type="spellStart"/>
      <w:r>
        <w:rPr>
          <w:rFonts w:ascii="Arial" w:hAnsi="Arial" w:cs="Arial"/>
          <w:b/>
          <w:sz w:val="22"/>
          <w:szCs w:val="22"/>
        </w:rPr>
        <w:t>every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day</w:t>
      </w:r>
      <w:proofErr w:type="spellEnd"/>
      <w:r w:rsidRPr="006A77CD">
        <w:rPr>
          <w:rFonts w:ascii="Arial" w:hAnsi="Arial" w:cs="Arial"/>
          <w:b/>
          <w:sz w:val="22"/>
          <w:szCs w:val="22"/>
        </w:rPr>
        <w:t xml:space="preserve"> (30 ore)</w:t>
      </w:r>
    </w:p>
    <w:p w14:paraId="4F7B3097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English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target </w:t>
      </w:r>
      <w:r w:rsidRPr="006A77CD">
        <w:rPr>
          <w:rFonts w:ascii="Arial" w:hAnsi="Arial" w:cs="Arial"/>
          <w:b/>
          <w:sz w:val="22"/>
          <w:szCs w:val="22"/>
        </w:rPr>
        <w:t xml:space="preserve"> (</w:t>
      </w:r>
      <w:proofErr w:type="gramEnd"/>
      <w:r w:rsidRPr="006A77CD">
        <w:rPr>
          <w:rFonts w:ascii="Arial" w:hAnsi="Arial" w:cs="Arial"/>
          <w:b/>
          <w:sz w:val="22"/>
          <w:szCs w:val="22"/>
        </w:rPr>
        <w:t>30 ore)</w:t>
      </w:r>
    </w:p>
    <w:p w14:paraId="4403E1DA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Let’s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have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with English</w:t>
      </w:r>
      <w:r w:rsidRPr="006A77CD">
        <w:rPr>
          <w:rFonts w:ascii="Arial" w:hAnsi="Arial" w:cs="Arial"/>
          <w:b/>
          <w:sz w:val="22"/>
          <w:szCs w:val="22"/>
        </w:rPr>
        <w:t xml:space="preserve"> (30 ore)</w:t>
      </w:r>
    </w:p>
    <w:p w14:paraId="63FC4F98" w14:textId="77777777" w:rsidR="00025B9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Some more English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yes, </w:t>
      </w:r>
      <w:proofErr w:type="spellStart"/>
      <w:r>
        <w:rPr>
          <w:rFonts w:ascii="Arial" w:hAnsi="Arial" w:cs="Arial"/>
          <w:b/>
          <w:sz w:val="22"/>
          <w:szCs w:val="22"/>
        </w:rPr>
        <w:t>please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6A77CD">
        <w:rPr>
          <w:rFonts w:ascii="Arial" w:hAnsi="Arial" w:cs="Arial"/>
          <w:b/>
          <w:sz w:val="22"/>
          <w:szCs w:val="22"/>
        </w:rPr>
        <w:t xml:space="preserve"> (30 ore)</w:t>
      </w:r>
    </w:p>
    <w:p w14:paraId="61866D88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57CAC">
        <w:rPr>
          <w:rFonts w:ascii="Arial" w:hAnsi="Arial" w:cs="Arial"/>
          <w:b/>
          <w:sz w:val="22"/>
          <w:szCs w:val="22"/>
        </w:rPr>
        <w:t xml:space="preserve">Attiviamo </w:t>
      </w:r>
      <w:proofErr w:type="gramStart"/>
      <w:r w:rsidRPr="00A57CAC">
        <w:rPr>
          <w:rFonts w:ascii="Arial" w:hAnsi="Arial" w:cs="Arial"/>
          <w:b/>
          <w:sz w:val="22"/>
          <w:szCs w:val="22"/>
        </w:rPr>
        <w:t>la….</w:t>
      </w:r>
      <w:proofErr w:type="gramEnd"/>
      <w:r w:rsidRPr="00A57CAC">
        <w:rPr>
          <w:rFonts w:ascii="Arial" w:hAnsi="Arial" w:cs="Arial"/>
          <w:b/>
          <w:sz w:val="22"/>
          <w:szCs w:val="22"/>
        </w:rPr>
        <w:t xml:space="preserve">.mente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7D24E926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gramStart"/>
      <w:r w:rsidRPr="00A57CAC">
        <w:rPr>
          <w:rFonts w:ascii="Arial" w:hAnsi="Arial" w:cs="Arial"/>
          <w:b/>
          <w:sz w:val="22"/>
          <w:szCs w:val="22"/>
        </w:rPr>
        <w:t>Logica….</w:t>
      </w:r>
      <w:proofErr w:type="gramEnd"/>
      <w:r w:rsidRPr="00A57CAC">
        <w:rPr>
          <w:rFonts w:ascii="Arial" w:hAnsi="Arial" w:cs="Arial"/>
          <w:b/>
          <w:sz w:val="22"/>
          <w:szCs w:val="22"/>
        </w:rPr>
        <w:t xml:space="preserve">.mente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0C11427B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57CAC">
        <w:rPr>
          <w:rFonts w:ascii="Arial" w:hAnsi="Arial" w:cs="Arial"/>
          <w:b/>
          <w:sz w:val="22"/>
          <w:szCs w:val="22"/>
        </w:rPr>
        <w:t xml:space="preserve">Matematica……mente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0D301CE9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57CAC">
        <w:rPr>
          <w:rFonts w:ascii="Arial" w:hAnsi="Arial" w:cs="Arial"/>
          <w:b/>
          <w:sz w:val="22"/>
          <w:szCs w:val="22"/>
        </w:rPr>
        <w:t xml:space="preserve">Un arcobaleno tra le righe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09D1E147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gramStart"/>
      <w:r w:rsidRPr="00A57CAC">
        <w:rPr>
          <w:rFonts w:ascii="Arial" w:hAnsi="Arial" w:cs="Arial"/>
          <w:b/>
          <w:sz w:val="22"/>
          <w:szCs w:val="22"/>
        </w:rPr>
        <w:t>Comunica….</w:t>
      </w:r>
      <w:proofErr w:type="gramEnd"/>
      <w:r w:rsidRPr="00A57CAC">
        <w:rPr>
          <w:rFonts w:ascii="Arial" w:hAnsi="Arial" w:cs="Arial"/>
          <w:b/>
          <w:sz w:val="22"/>
          <w:szCs w:val="22"/>
        </w:rPr>
        <w:t xml:space="preserve">.mente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53BC10F9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57CAC">
        <w:rPr>
          <w:rFonts w:ascii="Arial" w:hAnsi="Arial" w:cs="Arial"/>
          <w:b/>
          <w:sz w:val="22"/>
          <w:szCs w:val="22"/>
        </w:rPr>
        <w:t xml:space="preserve">Conversando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70E3F26D" w14:textId="77777777" w:rsidR="00025B9D" w:rsidRPr="00A57CAC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57CAC">
        <w:rPr>
          <w:rFonts w:ascii="Arial" w:hAnsi="Arial" w:cs="Arial"/>
          <w:b/>
          <w:sz w:val="22"/>
          <w:szCs w:val="22"/>
        </w:rPr>
        <w:t xml:space="preserve">Emozioni in parole </w:t>
      </w:r>
      <w:r w:rsidRPr="00A57CAC">
        <w:rPr>
          <w:rFonts w:ascii="Arial" w:hAnsi="Arial" w:cs="Arial"/>
          <w:b/>
          <w:color w:val="000000"/>
          <w:sz w:val="22"/>
          <w:szCs w:val="22"/>
        </w:rPr>
        <w:t>(30 ore)</w:t>
      </w:r>
    </w:p>
    <w:p w14:paraId="73D834DC" w14:textId="77777777" w:rsidR="00025B9D" w:rsidRPr="006A77CD" w:rsidRDefault="00025B9D" w:rsidP="0058607A">
      <w:pPr>
        <w:pStyle w:val="Corpotesto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Oltre le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parole  </w:t>
      </w:r>
      <w:r w:rsidRPr="006A77CD">
        <w:rPr>
          <w:rFonts w:ascii="Arial" w:hAnsi="Arial" w:cs="Arial"/>
          <w:b/>
          <w:color w:val="000000"/>
          <w:sz w:val="22"/>
          <w:szCs w:val="22"/>
        </w:rPr>
        <w:t>(</w:t>
      </w:r>
      <w:proofErr w:type="gramEnd"/>
      <w:r w:rsidRPr="006A77CD">
        <w:rPr>
          <w:rFonts w:ascii="Arial" w:hAnsi="Arial" w:cs="Arial"/>
          <w:b/>
          <w:color w:val="000000"/>
          <w:sz w:val="22"/>
          <w:szCs w:val="22"/>
        </w:rPr>
        <w:t>30 ore)</w:t>
      </w:r>
    </w:p>
    <w:p w14:paraId="60C68514" w14:textId="18651205" w:rsidR="00191A22" w:rsidRPr="0076213C" w:rsidRDefault="00191A22" w:rsidP="00191A22">
      <w:pPr>
        <w:pStyle w:val="Corpotesto"/>
        <w:spacing w:line="276" w:lineRule="auto"/>
        <w:ind w:left="360"/>
        <w:rPr>
          <w:b/>
          <w:bCs/>
        </w:rPr>
      </w:pPr>
    </w:p>
    <w:p w14:paraId="7DE8E2C0" w14:textId="77777777" w:rsidR="0047121C" w:rsidRPr="0076213C" w:rsidRDefault="0047121C" w:rsidP="0047121C">
      <w:pPr>
        <w:jc w:val="both"/>
        <w:rPr>
          <w:noProof/>
        </w:rPr>
      </w:pPr>
      <w:r w:rsidRPr="0076213C">
        <w:rPr>
          <w:noProof/>
        </w:rPr>
        <w:t>Ai sensi degli art. 46 e 47 del D.P.R. n. 445/2000, consapevole che le dichiarazioni mendaci sono punite ai sensi del codice penale e delle leggi speciali in materia, secondo le disposizioni richiamate all’art. 76 del citato D.P.R. n. 445/2000, dichiara:</w:t>
      </w:r>
    </w:p>
    <w:p w14:paraId="2B593B62" w14:textId="77777777" w:rsidR="00212AD7" w:rsidRPr="0076213C" w:rsidRDefault="00212AD7" w:rsidP="0047121C">
      <w:pPr>
        <w:jc w:val="both"/>
        <w:rPr>
          <w:noProof/>
        </w:rPr>
      </w:pPr>
    </w:p>
    <w:p w14:paraId="6503210A" w14:textId="33BE9063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cittadino/a Italiano/a (oppure) ________________________________</w:t>
      </w:r>
    </w:p>
    <w:p w14:paraId="441777E4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godere dei diritti civili e politici;</w:t>
      </w:r>
    </w:p>
    <w:p w14:paraId="535F37F3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bookmarkStart w:id="0" w:name="30j0zll"/>
      <w:bookmarkStart w:id="1" w:name="gjdgxs"/>
      <w:bookmarkEnd w:id="0"/>
      <w:bookmarkEnd w:id="1"/>
      <w:r w:rsidRPr="0076213C">
        <w:rPr>
          <w:rFonts w:eastAsia="Book Antiqua"/>
          <w:color w:val="000000"/>
        </w:rPr>
        <w:t xml:space="preserve"> </w:t>
      </w:r>
      <w:bookmarkStart w:id="2" w:name="1fob9te"/>
      <w:bookmarkStart w:id="3" w:name="2et92p0"/>
      <w:bookmarkStart w:id="4" w:name="3znysh7"/>
      <w:bookmarkEnd w:id="2"/>
      <w:bookmarkEnd w:id="3"/>
      <w:bookmarkEnd w:id="4"/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dipendente di amministrazioni pubbliche;</w:t>
      </w:r>
    </w:p>
    <w:p w14:paraId="06F2421E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non essere dipendente di amministrazioni pubbliche;</w:t>
      </w:r>
    </w:p>
    <w:p w14:paraId="16DF2E66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iscritto/a nell’albo o elenco ___________________________</w:t>
      </w:r>
    </w:p>
    <w:p w14:paraId="0B03CD0F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svolgere la professione di ___________________________</w:t>
      </w:r>
    </w:p>
    <w:p w14:paraId="2BDE6F4C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appartenere all’ordine professionale_________________________________________</w:t>
      </w:r>
    </w:p>
    <w:p w14:paraId="0F608EF4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possedere il seguente titolo di studio _________________________________________Rilasciato dalla Scuola/Università di _______________________________________</w:t>
      </w:r>
    </w:p>
    <w:p w14:paraId="0658E00A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possedere la seguente qualifica professionale/titolo di specializzazione/di abilitazione/di formazione/di aggiornamento/di qualificazione tecnica ___________________________________________________________________________</w:t>
      </w:r>
    </w:p>
    <w:p w14:paraId="1A97985B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in possesso dei seguenti titoli secondo la tabella di attribuzione del punteggio allegato al bando: _________________________________________________________________</w:t>
      </w:r>
    </w:p>
    <w:p w14:paraId="44BCA1CA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lastRenderedPageBreak/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in stato di disoccupazione;</w:t>
      </w:r>
    </w:p>
    <w:p w14:paraId="1397AE35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impegnarsi a provvedere in proprio alle coperture assicurative per infortuni e responsabilità civile;</w:t>
      </w:r>
    </w:p>
    <w:p w14:paraId="3D02E957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non avere condanne penali, di non essere stati destituiti da Pubbliche Amministrazioni e di essere in regola con gli obblighi di legge in materia fiscale; </w:t>
      </w:r>
    </w:p>
    <w:p w14:paraId="7B44D244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>- di accettare senza condizioni la tempistica che verrà stabilita per la realizzazione del progetto,</w:t>
      </w:r>
    </w:p>
    <w:p w14:paraId="1A43724B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>- di possedere competenze in informatica ed un’adeguata conoscenza dell’uso delle piattaforme informatiche per la gestione on-line della propria attività</w:t>
      </w:r>
    </w:p>
    <w:p w14:paraId="288456D4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 xml:space="preserve">- di aver diritto alla valutazione dei titoli elencati nell’apposita tabella di auto-valutazione allegata alla presente, per un totale di punti---------------(in </w:t>
      </w:r>
      <w:proofErr w:type="gramStart"/>
      <w:r w:rsidRPr="0076213C">
        <w:rPr>
          <w:rFonts w:eastAsia="Book Antiqua"/>
          <w:color w:val="000000"/>
        </w:rPr>
        <w:t>lettere:…</w:t>
      </w:r>
      <w:proofErr w:type="gramEnd"/>
      <w:r w:rsidRPr="0076213C">
        <w:rPr>
          <w:rFonts w:eastAsia="Book Antiqua"/>
          <w:color w:val="000000"/>
        </w:rPr>
        <w:t xml:space="preserve">…………………….) </w:t>
      </w:r>
    </w:p>
    <w:p w14:paraId="4373DAD0" w14:textId="09DBAB02" w:rsidR="0047121C" w:rsidRPr="0076213C" w:rsidRDefault="0047121C" w:rsidP="007D6F43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 xml:space="preserve">- di aver preso visione e di obbligarsi all’osservanza di tutte le disposizioni, nessuna </w:t>
      </w:r>
      <w:proofErr w:type="gramStart"/>
      <w:r w:rsidRPr="0076213C">
        <w:rPr>
          <w:rFonts w:eastAsia="Book Antiqua"/>
          <w:color w:val="000000"/>
        </w:rPr>
        <w:t xml:space="preserve">esclusa,   </w:t>
      </w:r>
      <w:proofErr w:type="gramEnd"/>
      <w:r w:rsidRPr="0076213C">
        <w:rPr>
          <w:rFonts w:eastAsia="Book Antiqua"/>
          <w:color w:val="000000"/>
        </w:rPr>
        <w:t xml:space="preserve"> presente nell’Avviso di selezione interna.</w:t>
      </w:r>
    </w:p>
    <w:p w14:paraId="4E9E3EBE" w14:textId="77777777" w:rsidR="0047121C" w:rsidRPr="0076213C" w:rsidRDefault="0047121C" w:rsidP="0047121C">
      <w:pPr>
        <w:tabs>
          <w:tab w:val="left" w:pos="425"/>
        </w:tabs>
        <w:ind w:left="360"/>
        <w:jc w:val="both"/>
        <w:rPr>
          <w:noProof/>
        </w:rPr>
      </w:pPr>
      <w:r w:rsidRPr="0076213C">
        <w:rPr>
          <w:noProof/>
        </w:rPr>
        <w:t>Alla presente istanza allega:</w:t>
      </w:r>
    </w:p>
    <w:p w14:paraId="63C5CE50" w14:textId="77777777" w:rsidR="00007230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curriculum</w:t>
      </w:r>
      <w:proofErr w:type="gramEnd"/>
      <w:r w:rsidRPr="0076213C">
        <w:t xml:space="preserve"> vitae in formato Europeo datato e firmato in originale; </w:t>
      </w:r>
    </w:p>
    <w:p w14:paraId="27D9EF6B" w14:textId="3688BC0A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r w:rsidRPr="0076213C">
        <w:t>C.V. per pubblicazione;</w:t>
      </w:r>
    </w:p>
    <w:p w14:paraId="6EC2A107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copia</w:t>
      </w:r>
      <w:proofErr w:type="gramEnd"/>
      <w:r w:rsidRPr="0076213C">
        <w:t xml:space="preserve"> fotostatica di un documento d’identità in corso di validità </w:t>
      </w:r>
    </w:p>
    <w:p w14:paraId="3BA87C7C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autocertificazione</w:t>
      </w:r>
      <w:proofErr w:type="gramEnd"/>
      <w:r w:rsidRPr="0076213C">
        <w:t xml:space="preserve"> ex DPR n. 445/2000 dei titoli di studio posseduti e delle relative certificazioni (riprodotta nella forma di elenco numerato) relativamente alle esperienze indicate nei precedenti articoli 2 e 3 del presente avviso</w:t>
      </w:r>
    </w:p>
    <w:p w14:paraId="49BC6D19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autorizzazione</w:t>
      </w:r>
      <w:proofErr w:type="gramEnd"/>
      <w:r w:rsidRPr="0076213C">
        <w:t xml:space="preserve"> al trattamento dei dati personali (</w:t>
      </w:r>
      <w:proofErr w:type="spellStart"/>
      <w:r w:rsidRPr="0076213C">
        <w:rPr>
          <w:bCs/>
          <w:color w:val="000000"/>
        </w:rPr>
        <w:t>D.Lgs</w:t>
      </w:r>
      <w:proofErr w:type="spellEnd"/>
      <w:r w:rsidRPr="0076213C">
        <w:rPr>
          <w:bCs/>
          <w:color w:val="000000"/>
        </w:rPr>
        <w:t xml:space="preserve"> 196/2003 e </w:t>
      </w:r>
      <w:r w:rsidRPr="0076213C">
        <w:t>Regolamento UE 679/2016</w:t>
      </w:r>
      <w:r w:rsidRPr="0076213C">
        <w:rPr>
          <w:bCs/>
          <w:color w:val="000000"/>
        </w:rPr>
        <w:t xml:space="preserve"> </w:t>
      </w:r>
      <w:r w:rsidRPr="0076213C">
        <w:t>)</w:t>
      </w:r>
    </w:p>
    <w:p w14:paraId="5CB23FEE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dichiarazione</w:t>
      </w:r>
      <w:proofErr w:type="gramEnd"/>
      <w:r w:rsidRPr="0076213C">
        <w:t xml:space="preserve"> sulla capacità di utilizzo delle apparecchiature informatiche per la gestione della piattaforma PON</w:t>
      </w:r>
    </w:p>
    <w:p w14:paraId="3D4B8439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tabella</w:t>
      </w:r>
      <w:proofErr w:type="gramEnd"/>
      <w:r w:rsidRPr="0076213C">
        <w:t xml:space="preserve"> di auto-valutazione dei titoli</w:t>
      </w:r>
    </w:p>
    <w:p w14:paraId="151C54B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7AEB2B20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 xml:space="preserve">Il/La sottoscritto/a, apponendo la firma di seguito,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76213C">
        <w:t>e  di</w:t>
      </w:r>
      <w:proofErr w:type="gramEnd"/>
      <w:r w:rsidRPr="0076213C">
        <w:t xml:space="preserve"> aver preso visione dell’Informativa sul trattamento dei dati personali di questo Istituto pubblicata sull’Albo On-Line ufficiale e di averne compreso il contenuto.</w:t>
      </w:r>
    </w:p>
    <w:p w14:paraId="2AE25660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48185C25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Il/La sottoscritto/a dichiara di possedere le competenze informatiche per la gestione on line della propria attività sulla piattaforma PON.</w:t>
      </w:r>
    </w:p>
    <w:p w14:paraId="6993C4E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64F63E2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Il/La sottoscritto/a dichiara di impegnarsi, in caso di individuazione, ad assumere l’incarico senza riserve secondo il calendario concordato con il DS.</w:t>
      </w:r>
    </w:p>
    <w:p w14:paraId="55BBC672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1FB8E08D" w14:textId="77777777" w:rsidR="0047121C" w:rsidRPr="0076213C" w:rsidRDefault="0047121C" w:rsidP="0047121C">
      <w:pPr>
        <w:jc w:val="both"/>
      </w:pPr>
    </w:p>
    <w:p w14:paraId="128B5299" w14:textId="77777777" w:rsidR="0047121C" w:rsidRPr="0076213C" w:rsidRDefault="0047121C" w:rsidP="0047121C">
      <w:pPr>
        <w:jc w:val="both"/>
      </w:pPr>
    </w:p>
    <w:p w14:paraId="05EC751A" w14:textId="77777777" w:rsidR="0047121C" w:rsidRPr="0076213C" w:rsidRDefault="0047121C" w:rsidP="0047121C">
      <w:pPr>
        <w:jc w:val="both"/>
      </w:pPr>
      <w:r w:rsidRPr="0076213C">
        <w:t>Luogo e data, __________________Firma leggibile ____________________________</w:t>
      </w:r>
    </w:p>
    <w:p w14:paraId="5B551ECA" w14:textId="77777777" w:rsidR="0047121C" w:rsidRPr="0076213C" w:rsidRDefault="0047121C" w:rsidP="0047121C">
      <w:pPr>
        <w:jc w:val="both"/>
      </w:pPr>
    </w:p>
    <w:p w14:paraId="6B8B1BFF" w14:textId="77777777" w:rsidR="0047121C" w:rsidRPr="0076213C" w:rsidRDefault="0047121C" w:rsidP="0047121C">
      <w:pPr>
        <w:jc w:val="both"/>
        <w:rPr>
          <w:b/>
        </w:rPr>
      </w:pPr>
    </w:p>
    <w:p w14:paraId="52BE0610" w14:textId="77777777" w:rsidR="0047121C" w:rsidRPr="0076213C" w:rsidRDefault="0047121C" w:rsidP="0047121C">
      <w:pPr>
        <w:jc w:val="both"/>
        <w:rPr>
          <w:b/>
        </w:rPr>
      </w:pPr>
    </w:p>
    <w:p w14:paraId="0AABBAD1" w14:textId="77777777" w:rsidR="0047121C" w:rsidRPr="0076213C" w:rsidRDefault="0047121C" w:rsidP="0047121C">
      <w:pPr>
        <w:jc w:val="both"/>
        <w:rPr>
          <w:b/>
        </w:rPr>
      </w:pPr>
    </w:p>
    <w:p w14:paraId="792A985F" w14:textId="77777777" w:rsidR="0047121C" w:rsidRPr="0076213C" w:rsidRDefault="0047121C" w:rsidP="0047121C">
      <w:pPr>
        <w:jc w:val="both"/>
        <w:rPr>
          <w:b/>
        </w:rPr>
      </w:pPr>
    </w:p>
    <w:p w14:paraId="72247A68" w14:textId="14463703" w:rsidR="0047121C" w:rsidRPr="0076213C" w:rsidRDefault="0047121C" w:rsidP="0047121C">
      <w:pPr>
        <w:jc w:val="both"/>
        <w:rPr>
          <w:b/>
        </w:rPr>
      </w:pPr>
    </w:p>
    <w:p w14:paraId="64B927EF" w14:textId="2E3DF55C" w:rsidR="00B3321C" w:rsidRPr="0076213C" w:rsidRDefault="00B3321C" w:rsidP="0047121C">
      <w:pPr>
        <w:jc w:val="both"/>
        <w:rPr>
          <w:b/>
        </w:rPr>
      </w:pPr>
    </w:p>
    <w:p w14:paraId="19FA95BA" w14:textId="77777777" w:rsidR="00B3321C" w:rsidRPr="0076213C" w:rsidRDefault="00B3321C" w:rsidP="0047121C">
      <w:pPr>
        <w:jc w:val="both"/>
        <w:rPr>
          <w:b/>
        </w:rPr>
      </w:pPr>
    </w:p>
    <w:p w14:paraId="7C78D865" w14:textId="77777777" w:rsidR="0047121C" w:rsidRDefault="0047121C" w:rsidP="0047121C">
      <w:pPr>
        <w:jc w:val="both"/>
        <w:rPr>
          <w:b/>
        </w:rPr>
      </w:pPr>
    </w:p>
    <w:p w14:paraId="218DB3B0" w14:textId="77777777" w:rsidR="003171B1" w:rsidRDefault="003171B1" w:rsidP="0047121C">
      <w:pPr>
        <w:jc w:val="both"/>
        <w:rPr>
          <w:b/>
        </w:rPr>
      </w:pPr>
    </w:p>
    <w:p w14:paraId="5433244E" w14:textId="77777777" w:rsidR="003171B1" w:rsidRPr="0076213C" w:rsidRDefault="003171B1" w:rsidP="0047121C">
      <w:pPr>
        <w:jc w:val="both"/>
        <w:rPr>
          <w:b/>
        </w:rPr>
      </w:pPr>
    </w:p>
    <w:p w14:paraId="43129B32" w14:textId="77777777" w:rsidR="0047121C" w:rsidRPr="0076213C" w:rsidRDefault="0047121C" w:rsidP="00B3321C">
      <w:pPr>
        <w:jc w:val="center"/>
        <w:rPr>
          <w:b/>
        </w:rPr>
      </w:pPr>
      <w:r w:rsidRPr="0076213C">
        <w:rPr>
          <w:b/>
        </w:rPr>
        <w:lastRenderedPageBreak/>
        <w:t>Tabella titoli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9"/>
        <w:gridCol w:w="1159"/>
        <w:gridCol w:w="1230"/>
        <w:gridCol w:w="1523"/>
      </w:tblGrid>
      <w:tr w:rsidR="0047121C" w:rsidRPr="0076213C" w14:paraId="17308214" w14:textId="77777777" w:rsidTr="001F30E5">
        <w:trPr>
          <w:trHeight w:val="36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8946C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</w:rPr>
            </w:pPr>
            <w:r w:rsidRPr="0076213C">
              <w:rPr>
                <w:b/>
              </w:rPr>
              <w:t xml:space="preserve">1°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di Studio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2C31B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D4C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  <w:p w14:paraId="43C6946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attribuiti</w:t>
            </w:r>
            <w:proofErr w:type="gramEnd"/>
            <w:r w:rsidRPr="0076213C">
              <w:rPr>
                <w:b/>
              </w:rPr>
              <w:t xml:space="preserve"> dal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849E0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  <w:p w14:paraId="6E76E605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attribuiti</w:t>
            </w:r>
            <w:proofErr w:type="gramEnd"/>
            <w:r w:rsidRPr="0076213C">
              <w:rPr>
                <w:b/>
              </w:rPr>
              <w:t xml:space="preserve"> dalla </w:t>
            </w:r>
          </w:p>
          <w:p w14:paraId="6263513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commissione</w:t>
            </w:r>
            <w:proofErr w:type="gramEnd"/>
          </w:p>
        </w:tc>
      </w:tr>
      <w:tr w:rsidR="0047121C" w:rsidRPr="0076213C" w14:paraId="608A8927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8D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r w:rsidRPr="0076213C">
              <w:t xml:space="preserve">Laurea Triennale valida </w:t>
            </w:r>
          </w:p>
          <w:p w14:paraId="4B8EF633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fino</w:t>
            </w:r>
            <w:proofErr w:type="gramEnd"/>
            <w:r w:rsidRPr="0076213C">
              <w:t xml:space="preserve"> a 89 …………………….. 1 punto</w:t>
            </w:r>
          </w:p>
          <w:p w14:paraId="4687D10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90 a 104 ..……………. … 2 punti</w:t>
            </w:r>
          </w:p>
          <w:p w14:paraId="636BC75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105 in poi ……………. … 3 punti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B8330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AAD1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00BA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</w:p>
        </w:tc>
      </w:tr>
      <w:tr w:rsidR="0047121C" w:rsidRPr="0076213C" w14:paraId="3EA42C04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61B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r w:rsidRPr="0076213C">
              <w:t xml:space="preserve">Laurea specialistica o vecchio ordinamento </w:t>
            </w:r>
          </w:p>
          <w:p w14:paraId="06D74F32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fino</w:t>
            </w:r>
            <w:proofErr w:type="gramEnd"/>
            <w:r w:rsidRPr="0076213C">
              <w:t xml:space="preserve"> a 89 …………………….. 4 punti</w:t>
            </w:r>
          </w:p>
          <w:p w14:paraId="0D05EC4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90 a 99 ……………..……  5 punti</w:t>
            </w:r>
          </w:p>
          <w:p w14:paraId="37466C0F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100 a 104 …………..…..   6 punti</w:t>
            </w:r>
          </w:p>
          <w:p w14:paraId="23AC567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105 a 110 e lode……..…   7 punti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77D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43B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94B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</w:tr>
      <w:tr w:rsidR="0047121C" w:rsidRPr="0076213C" w14:paraId="67EB34BA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9710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rPr>
                <w:b/>
              </w:rPr>
              <w:t xml:space="preserve">2°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Culturali Specifici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17EF2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FD13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</w:tr>
      <w:tr w:rsidR="0047121C" w:rsidRPr="0076213C" w14:paraId="197CAFF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16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Master/Corso di perfezionamento annuale inerente il profilo/ modulo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44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A1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CC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2E6CCBE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33B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Pubblicazione riferita alla disciplina inerente il modulo richiesto: (1 punto)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0B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87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77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35C7879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8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Esperienza come docenza universitaria nel settore inerente il profilo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E3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t>1 punto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8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97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7728C82B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09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Partecipazione a corsi di formazione attinenti alla figura richiesta, in qualità di discente (1 per ciascun corso di almeno 25 ore)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B3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C5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49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2835A9D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CD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 xml:space="preserve">Certificazioni lingua </w:t>
            </w:r>
            <w:proofErr w:type="gramStart"/>
            <w:r w:rsidRPr="0076213C">
              <w:t>straniera(</w:t>
            </w:r>
            <w:proofErr w:type="gramEnd"/>
            <w:r w:rsidRPr="0076213C">
              <w:t xml:space="preserve">1 punto per </w:t>
            </w:r>
            <w:proofErr w:type="spellStart"/>
            <w:r w:rsidRPr="0076213C">
              <w:t>Cert</w:t>
            </w:r>
            <w:proofErr w:type="spellEnd"/>
            <w:r w:rsidRPr="0076213C">
              <w:t>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03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punto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61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9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02D9BE7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2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Informatiche (1 punto per Certificazione)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E4E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0B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F1E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6E6864E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5E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professionali per corsi specialistici attinenti la figura richiesta (1 punto per ogni corso)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20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61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5E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5CD28DA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FC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inerenti la sicurezza (D.Lg. 81/08) (si valuta un solo titolo)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7C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24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D6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B80C93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21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Abilitazione all’insegnamento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07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gramStart"/>
            <w:r w:rsidRPr="0076213C">
              <w:t>punto</w:t>
            </w:r>
            <w:proofErr w:type="gramEnd"/>
            <w:r w:rsidRPr="0076213C">
              <w:t xml:space="preserve">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9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08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D65CBA4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347F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rPr>
                <w:b/>
              </w:rPr>
              <w:t xml:space="preserve">3°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di servizio o Lavoro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C056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7146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</w:tr>
      <w:tr w:rsidR="0047121C" w:rsidRPr="0076213C" w14:paraId="46360B1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CD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Esperienza lavorativa in attività di progettazione, coordinamento di team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13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A3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8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0A160D0C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AD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 xml:space="preserve">Anzianità di </w:t>
            </w:r>
            <w:proofErr w:type="gramStart"/>
            <w:r w:rsidRPr="0076213C">
              <w:t>servizio  (</w:t>
            </w:r>
            <w:proofErr w:type="gramEnd"/>
            <w:r w:rsidRPr="0076213C">
              <w:t>1 punti per anno)  o Esperienze lavorative in Enti scolastici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CC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4C2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D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765ED2A2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E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</w:pPr>
            <w:r w:rsidRPr="0076213C">
              <w:t>Esperienze lavorative in progetti analoghi:</w:t>
            </w:r>
          </w:p>
          <w:p w14:paraId="7F5BF712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meno</w:t>
            </w:r>
            <w:proofErr w:type="gramEnd"/>
            <w:r w:rsidRPr="0076213C">
              <w:t xml:space="preserve"> di 2 anni …………………….. 1 punto</w:t>
            </w:r>
          </w:p>
          <w:p w14:paraId="0622662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2 a  3 anni ……………..……..… 2 punti</w:t>
            </w:r>
          </w:p>
          <w:p w14:paraId="70B690E8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3 a  4 anni ……………..……..… 3 punti</w:t>
            </w:r>
          </w:p>
          <w:p w14:paraId="26E1F5D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4 a  6 anni ……………..……..… 4 punti</w:t>
            </w:r>
          </w:p>
          <w:p w14:paraId="45A0FFC3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6 a  8 anni …..………………..… 5 punti</w:t>
            </w:r>
          </w:p>
          <w:p w14:paraId="4C80C0B1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8 a  10 anni …………………..… 6 punti</w:t>
            </w:r>
          </w:p>
          <w:p w14:paraId="026D32E0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oltre</w:t>
            </w:r>
            <w:proofErr w:type="gramEnd"/>
            <w:r w:rsidRPr="0076213C">
              <w:t xml:space="preserve"> i 10 anni ………………………7 punti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6B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5C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0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ADCD4B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96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Esperienze pregresse per incarichi in staff dirigenziale (2 punti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0B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4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AB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</w:tbl>
    <w:p w14:paraId="01D6A4B7" w14:textId="77777777" w:rsidR="0047121C" w:rsidRPr="0076213C" w:rsidRDefault="0047121C" w:rsidP="0047121C">
      <w:pPr>
        <w:jc w:val="both"/>
        <w:rPr>
          <w:b/>
        </w:rPr>
      </w:pPr>
      <w:bookmarkStart w:id="5" w:name="_GoBack"/>
      <w:bookmarkEnd w:id="5"/>
    </w:p>
    <w:p w14:paraId="2279B203" w14:textId="77777777" w:rsidR="0047121C" w:rsidRPr="0076213C" w:rsidRDefault="0047121C" w:rsidP="0047121C">
      <w:pPr>
        <w:jc w:val="both"/>
        <w:rPr>
          <w:b/>
        </w:rPr>
      </w:pPr>
      <w:r w:rsidRPr="0076213C">
        <w:rPr>
          <w:b/>
        </w:rPr>
        <w:t>Data</w:t>
      </w:r>
    </w:p>
    <w:p w14:paraId="31AED30B" w14:textId="77777777" w:rsidR="0047121C" w:rsidRPr="0076213C" w:rsidRDefault="0047121C" w:rsidP="0047121C">
      <w:pPr>
        <w:jc w:val="both"/>
        <w:rPr>
          <w:b/>
        </w:rPr>
      </w:pPr>
      <w:r w:rsidRPr="0076213C">
        <w:rPr>
          <w:b/>
        </w:rPr>
        <w:t xml:space="preserve">                                                                                              Firma</w:t>
      </w:r>
    </w:p>
    <w:p w14:paraId="1AE30F16" w14:textId="77777777" w:rsidR="00C561D7" w:rsidRPr="0076213C" w:rsidRDefault="00C561D7"/>
    <w:sectPr w:rsidR="00C561D7" w:rsidRPr="0076213C" w:rsidSect="003E7152">
      <w:footerReference w:type="default" r:id="rId7"/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D08D" w14:textId="77777777" w:rsidR="00D7120B" w:rsidRDefault="00D7120B">
      <w:r>
        <w:separator/>
      </w:r>
    </w:p>
  </w:endnote>
  <w:endnote w:type="continuationSeparator" w:id="0">
    <w:p w14:paraId="06A9BCB2" w14:textId="77777777" w:rsidR="00D7120B" w:rsidRDefault="00D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2877" w14:textId="77777777" w:rsidR="009F1E3D" w:rsidRDefault="0047121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171B1">
      <w:rPr>
        <w:noProof/>
      </w:rPr>
      <w:t>2</w:t>
    </w:r>
    <w:r>
      <w:fldChar w:fldCharType="end"/>
    </w:r>
  </w:p>
  <w:p w14:paraId="002623AB" w14:textId="77777777" w:rsidR="009F1E3D" w:rsidRDefault="00D71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37F3" w14:textId="77777777" w:rsidR="00D7120B" w:rsidRDefault="00D7120B">
      <w:r>
        <w:separator/>
      </w:r>
    </w:p>
  </w:footnote>
  <w:footnote w:type="continuationSeparator" w:id="0">
    <w:p w14:paraId="2C249930" w14:textId="77777777" w:rsidR="00D7120B" w:rsidRDefault="00D7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33F"/>
    <w:multiLevelType w:val="hybridMultilevel"/>
    <w:tmpl w:val="1BA6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5CA0"/>
    <w:multiLevelType w:val="hybridMultilevel"/>
    <w:tmpl w:val="62942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395"/>
    <w:multiLevelType w:val="hybridMultilevel"/>
    <w:tmpl w:val="ECD43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50F0"/>
    <w:multiLevelType w:val="hybridMultilevel"/>
    <w:tmpl w:val="86168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1EA5"/>
    <w:multiLevelType w:val="hybridMultilevel"/>
    <w:tmpl w:val="9064EC0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754FAA"/>
    <w:multiLevelType w:val="multilevel"/>
    <w:tmpl w:val="FD043FB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C"/>
    <w:rsid w:val="00007230"/>
    <w:rsid w:val="00025B9D"/>
    <w:rsid w:val="00051153"/>
    <w:rsid w:val="00074A1C"/>
    <w:rsid w:val="0018639C"/>
    <w:rsid w:val="00190ADF"/>
    <w:rsid w:val="00191A22"/>
    <w:rsid w:val="001D2C03"/>
    <w:rsid w:val="00212AD7"/>
    <w:rsid w:val="002256EB"/>
    <w:rsid w:val="0025743B"/>
    <w:rsid w:val="00290FA7"/>
    <w:rsid w:val="002E0067"/>
    <w:rsid w:val="00306F43"/>
    <w:rsid w:val="00314229"/>
    <w:rsid w:val="003171B1"/>
    <w:rsid w:val="003D7F47"/>
    <w:rsid w:val="003E1BBF"/>
    <w:rsid w:val="00414670"/>
    <w:rsid w:val="00425353"/>
    <w:rsid w:val="00455CC8"/>
    <w:rsid w:val="0047121C"/>
    <w:rsid w:val="00497E46"/>
    <w:rsid w:val="004A3804"/>
    <w:rsid w:val="0058607A"/>
    <w:rsid w:val="006B3B09"/>
    <w:rsid w:val="0070729C"/>
    <w:rsid w:val="0073585E"/>
    <w:rsid w:val="0076213C"/>
    <w:rsid w:val="00771412"/>
    <w:rsid w:val="007F4337"/>
    <w:rsid w:val="00812A94"/>
    <w:rsid w:val="008726ED"/>
    <w:rsid w:val="00896698"/>
    <w:rsid w:val="008E0E1D"/>
    <w:rsid w:val="00996A37"/>
    <w:rsid w:val="00A076A0"/>
    <w:rsid w:val="00AF4BD5"/>
    <w:rsid w:val="00B11CA0"/>
    <w:rsid w:val="00B21761"/>
    <w:rsid w:val="00B3321C"/>
    <w:rsid w:val="00B67E80"/>
    <w:rsid w:val="00C041F1"/>
    <w:rsid w:val="00C3521C"/>
    <w:rsid w:val="00C561D7"/>
    <w:rsid w:val="00CF478D"/>
    <w:rsid w:val="00D41AF0"/>
    <w:rsid w:val="00D519EB"/>
    <w:rsid w:val="00D7120B"/>
    <w:rsid w:val="00DD3D09"/>
    <w:rsid w:val="00E45025"/>
    <w:rsid w:val="00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4FF"/>
  <w15:docId w15:val="{8010496D-07C1-4DA6-819E-7FBAA57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1C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12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71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21C"/>
    <w:pPr>
      <w:ind w:left="708"/>
    </w:pPr>
  </w:style>
  <w:style w:type="paragraph" w:styleId="NormaleWeb">
    <w:name w:val="Normal (Web)"/>
    <w:basedOn w:val="Normale"/>
    <w:uiPriority w:val="99"/>
    <w:rsid w:val="004712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4712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10</cp:revision>
  <dcterms:created xsi:type="dcterms:W3CDTF">2024-01-05T11:47:00Z</dcterms:created>
  <dcterms:modified xsi:type="dcterms:W3CDTF">2024-02-08T15:03:00Z</dcterms:modified>
</cp:coreProperties>
</file>